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bidi w:val="0"/>
      </w:pPr>
      <w:r>
        <w:drawing xmlns:a="http://schemas.openxmlformats.org/drawingml/2006/main">
          <wp:anchor distT="152400" distB="152400" distL="152400" distR="152400" simplePos="0" relativeHeight="251660288" behindDoc="0" locked="0" layoutInCell="1" allowOverlap="1">
            <wp:simplePos x="0" y="0"/>
            <wp:positionH relativeFrom="margin">
              <wp:posOffset>1571705</wp:posOffset>
            </wp:positionH>
            <wp:positionV relativeFrom="page">
              <wp:posOffset>410306</wp:posOffset>
            </wp:positionV>
            <wp:extent cx="2127090" cy="530667"/>
            <wp:effectExtent l="0" t="0" r="0" b="0"/>
            <wp:wrapThrough wrapText="bothSides" distL="152400" distR="152400">
              <wp:wrapPolygon edited="1">
                <wp:start x="2066" y="0"/>
                <wp:lineTo x="2066" y="540"/>
                <wp:lineTo x="2245" y="1260"/>
                <wp:lineTo x="2066" y="1260"/>
                <wp:lineTo x="2066" y="9000"/>
                <wp:lineTo x="2515" y="7200"/>
                <wp:lineTo x="2515" y="2340"/>
                <wp:lineTo x="2245" y="1260"/>
                <wp:lineTo x="2066" y="540"/>
                <wp:lineTo x="2515" y="900"/>
                <wp:lineTo x="2784" y="2700"/>
                <wp:lineTo x="2739" y="6660"/>
                <wp:lineTo x="2245" y="9180"/>
                <wp:lineTo x="1976" y="9900"/>
                <wp:lineTo x="2021" y="12960"/>
                <wp:lineTo x="3862" y="16200"/>
                <wp:lineTo x="4491" y="16020"/>
                <wp:lineTo x="4850" y="14580"/>
                <wp:lineTo x="4580" y="16380"/>
                <wp:lineTo x="3682" y="16920"/>
                <wp:lineTo x="2245" y="14580"/>
                <wp:lineTo x="1886" y="13860"/>
                <wp:lineTo x="1751" y="15480"/>
                <wp:lineTo x="1123" y="15300"/>
                <wp:lineTo x="539" y="13140"/>
                <wp:lineTo x="494" y="12240"/>
                <wp:lineTo x="0" y="12240"/>
                <wp:lineTo x="180" y="11520"/>
                <wp:lineTo x="539" y="11160"/>
                <wp:lineTo x="674" y="11056"/>
                <wp:lineTo x="1033" y="11880"/>
                <wp:lineTo x="674" y="11880"/>
                <wp:lineTo x="943" y="13680"/>
                <wp:lineTo x="1392" y="14940"/>
                <wp:lineTo x="1751" y="14760"/>
                <wp:lineTo x="1706" y="13140"/>
                <wp:lineTo x="1033" y="11880"/>
                <wp:lineTo x="674" y="11056"/>
                <wp:lineTo x="1482" y="10440"/>
                <wp:lineTo x="1751" y="9900"/>
                <wp:lineTo x="1751" y="10620"/>
                <wp:lineTo x="1302" y="11340"/>
                <wp:lineTo x="1796" y="12240"/>
                <wp:lineTo x="1751" y="10620"/>
                <wp:lineTo x="1751" y="9900"/>
                <wp:lineTo x="1796" y="1980"/>
                <wp:lineTo x="2066" y="540"/>
                <wp:lineTo x="2066" y="0"/>
                <wp:lineTo x="3548" y="0"/>
                <wp:lineTo x="3548" y="6840"/>
                <wp:lineTo x="3682" y="6840"/>
                <wp:lineTo x="3682" y="12780"/>
                <wp:lineTo x="3952" y="11160"/>
                <wp:lineTo x="4042" y="10440"/>
                <wp:lineTo x="3727" y="13680"/>
                <wp:lineTo x="3503" y="13500"/>
                <wp:lineTo x="3368" y="11880"/>
                <wp:lineTo x="3188" y="13500"/>
                <wp:lineTo x="2919" y="13140"/>
                <wp:lineTo x="2919" y="8280"/>
                <wp:lineTo x="3143" y="7606"/>
                <wp:lineTo x="3368" y="7920"/>
                <wp:lineTo x="3143" y="7920"/>
                <wp:lineTo x="3143" y="12780"/>
                <wp:lineTo x="3368" y="11340"/>
                <wp:lineTo x="3368" y="7920"/>
                <wp:lineTo x="3143" y="7606"/>
                <wp:lineTo x="3278" y="7200"/>
                <wp:lineTo x="3548" y="7020"/>
                <wp:lineTo x="3548" y="6840"/>
                <wp:lineTo x="3548" y="0"/>
                <wp:lineTo x="4805" y="0"/>
                <wp:lineTo x="4805" y="7020"/>
                <wp:lineTo x="4985" y="7740"/>
                <wp:lineTo x="5074" y="12600"/>
                <wp:lineTo x="5389" y="10440"/>
                <wp:lineTo x="5164" y="12960"/>
                <wp:lineTo x="4850" y="13320"/>
                <wp:lineTo x="4760" y="9900"/>
                <wp:lineTo x="4491" y="13320"/>
                <wp:lineTo x="4176" y="12780"/>
                <wp:lineTo x="4221" y="7380"/>
                <wp:lineTo x="4401" y="7380"/>
                <wp:lineTo x="4401" y="12600"/>
                <wp:lineTo x="4536" y="12420"/>
                <wp:lineTo x="4805" y="7020"/>
                <wp:lineTo x="4805" y="0"/>
                <wp:lineTo x="5523" y="0"/>
                <wp:lineTo x="5523" y="6660"/>
                <wp:lineTo x="5703" y="7200"/>
                <wp:lineTo x="5793" y="11160"/>
                <wp:lineTo x="5928" y="7380"/>
                <wp:lineTo x="6332" y="7920"/>
                <wp:lineTo x="6242" y="8640"/>
                <wp:lineTo x="5928" y="8460"/>
                <wp:lineTo x="5793" y="13500"/>
                <wp:lineTo x="5568" y="12600"/>
                <wp:lineTo x="5568" y="18000"/>
                <wp:lineTo x="5748" y="18180"/>
                <wp:lineTo x="5928" y="20340"/>
                <wp:lineTo x="6107" y="18000"/>
                <wp:lineTo x="6287" y="18180"/>
                <wp:lineTo x="6467" y="20340"/>
                <wp:lineTo x="6646" y="18000"/>
                <wp:lineTo x="6736" y="18180"/>
                <wp:lineTo x="6467" y="21600"/>
                <wp:lineTo x="6152" y="19260"/>
                <wp:lineTo x="5928" y="21600"/>
                <wp:lineTo x="5658" y="19440"/>
                <wp:lineTo x="5568" y="18000"/>
                <wp:lineTo x="5568" y="12600"/>
                <wp:lineTo x="5523" y="6660"/>
                <wp:lineTo x="5523" y="0"/>
                <wp:lineTo x="6511" y="0"/>
                <wp:lineTo x="6511" y="6840"/>
                <wp:lineTo x="6601" y="6960"/>
                <wp:lineTo x="6691" y="7920"/>
                <wp:lineTo x="6601" y="7740"/>
                <wp:lineTo x="6556" y="10440"/>
                <wp:lineTo x="6781" y="10260"/>
                <wp:lineTo x="6736" y="7920"/>
                <wp:lineTo x="6691" y="7920"/>
                <wp:lineTo x="6601" y="6960"/>
                <wp:lineTo x="6916" y="7380"/>
                <wp:lineTo x="7050" y="9720"/>
                <wp:lineTo x="7410" y="8640"/>
                <wp:lineTo x="7005" y="10260"/>
                <wp:lineTo x="6556" y="10980"/>
                <wp:lineTo x="6691" y="12960"/>
                <wp:lineTo x="6916" y="12960"/>
                <wp:lineTo x="7050" y="10800"/>
                <wp:lineTo x="7005" y="13140"/>
                <wp:lineTo x="7005" y="18000"/>
                <wp:lineTo x="7140" y="18083"/>
                <wp:lineTo x="7410" y="18540"/>
                <wp:lineTo x="7140" y="18360"/>
                <wp:lineTo x="7140" y="19620"/>
                <wp:lineTo x="7499" y="19260"/>
                <wp:lineTo x="7410" y="18540"/>
                <wp:lineTo x="7140" y="18083"/>
                <wp:lineTo x="7589" y="18360"/>
                <wp:lineTo x="7544" y="19800"/>
                <wp:lineTo x="7454" y="20160"/>
                <wp:lineTo x="7589" y="21600"/>
                <wp:lineTo x="7275" y="19980"/>
                <wp:lineTo x="7140" y="19980"/>
                <wp:lineTo x="7050" y="21420"/>
                <wp:lineTo x="7005" y="18000"/>
                <wp:lineTo x="7005" y="13140"/>
                <wp:lineTo x="6871" y="13680"/>
                <wp:lineTo x="6467" y="13500"/>
                <wp:lineTo x="6332" y="9900"/>
                <wp:lineTo x="6511" y="6840"/>
                <wp:lineTo x="6511" y="0"/>
                <wp:lineTo x="7634" y="0"/>
                <wp:lineTo x="7634" y="2520"/>
                <wp:lineTo x="7769" y="2700"/>
                <wp:lineTo x="7769" y="13320"/>
                <wp:lineTo x="7948" y="13140"/>
                <wp:lineTo x="8083" y="10980"/>
                <wp:lineTo x="8038" y="13320"/>
                <wp:lineTo x="7634" y="13860"/>
                <wp:lineTo x="7499" y="12780"/>
                <wp:lineTo x="7589" y="2880"/>
                <wp:lineTo x="7634" y="2520"/>
                <wp:lineTo x="7634" y="0"/>
                <wp:lineTo x="8308" y="0"/>
                <wp:lineTo x="8308" y="18000"/>
                <wp:lineTo x="8891" y="18180"/>
                <wp:lineTo x="8667" y="18360"/>
                <wp:lineTo x="8577" y="21600"/>
                <wp:lineTo x="8577" y="18360"/>
                <wp:lineTo x="8308" y="18000"/>
                <wp:lineTo x="8308" y="0"/>
                <wp:lineTo x="10463" y="0"/>
                <wp:lineTo x="10463" y="2340"/>
                <wp:lineTo x="10643" y="2700"/>
                <wp:lineTo x="10598" y="6660"/>
                <wp:lineTo x="10418" y="5940"/>
                <wp:lineTo x="10418" y="3960"/>
                <wp:lineTo x="9745" y="4140"/>
                <wp:lineTo x="9610" y="6300"/>
                <wp:lineTo x="9745" y="9000"/>
                <wp:lineTo x="10508" y="9139"/>
                <wp:lineTo x="10508" y="9540"/>
                <wp:lineTo x="9924" y="9900"/>
                <wp:lineTo x="10508" y="9900"/>
                <wp:lineTo x="10508" y="9540"/>
                <wp:lineTo x="10508" y="9139"/>
                <wp:lineTo x="10733" y="9180"/>
                <wp:lineTo x="10463" y="10620"/>
                <wp:lineTo x="9879" y="10440"/>
                <wp:lineTo x="9565" y="9900"/>
                <wp:lineTo x="9251" y="10980"/>
                <wp:lineTo x="9385" y="13320"/>
                <wp:lineTo x="9879" y="14400"/>
                <wp:lineTo x="10643" y="13860"/>
                <wp:lineTo x="11137" y="10440"/>
                <wp:lineTo x="10867" y="13680"/>
                <wp:lineTo x="10373" y="15120"/>
                <wp:lineTo x="9969" y="15034"/>
                <wp:lineTo x="9969" y="18000"/>
                <wp:lineTo x="10104" y="18083"/>
                <wp:lineTo x="10418" y="18540"/>
                <wp:lineTo x="10104" y="18360"/>
                <wp:lineTo x="10104" y="19620"/>
                <wp:lineTo x="10463" y="19440"/>
                <wp:lineTo x="10418" y="18540"/>
                <wp:lineTo x="10104" y="18083"/>
                <wp:lineTo x="10553" y="18360"/>
                <wp:lineTo x="10508" y="19800"/>
                <wp:lineTo x="10418" y="20160"/>
                <wp:lineTo x="10553" y="21600"/>
                <wp:lineTo x="10239" y="19980"/>
                <wp:lineTo x="10104" y="19980"/>
                <wp:lineTo x="10014" y="21420"/>
                <wp:lineTo x="9969" y="18000"/>
                <wp:lineTo x="9969" y="15034"/>
                <wp:lineTo x="9520" y="14940"/>
                <wp:lineTo x="9206" y="13820"/>
                <wp:lineTo x="9206" y="18000"/>
                <wp:lineTo x="9655" y="18180"/>
                <wp:lineTo x="9296" y="18360"/>
                <wp:lineTo x="9296" y="19440"/>
                <wp:lineTo x="9610" y="19800"/>
                <wp:lineTo x="9296" y="19980"/>
                <wp:lineTo x="9296" y="21060"/>
                <wp:lineTo x="9655" y="21420"/>
                <wp:lineTo x="9206" y="21420"/>
                <wp:lineTo x="9206" y="18000"/>
                <wp:lineTo x="9206" y="13820"/>
                <wp:lineTo x="9116" y="13500"/>
                <wp:lineTo x="9161" y="10440"/>
                <wp:lineTo x="9520" y="9180"/>
                <wp:lineTo x="9341" y="5580"/>
                <wp:lineTo x="9655" y="3600"/>
                <wp:lineTo x="10418" y="3420"/>
                <wp:lineTo x="10463" y="2340"/>
                <wp:lineTo x="10463" y="0"/>
                <wp:lineTo x="11631" y="0"/>
                <wp:lineTo x="11631" y="11340"/>
                <wp:lineTo x="11900" y="11880"/>
                <wp:lineTo x="11810" y="13320"/>
                <wp:lineTo x="11631" y="13320"/>
                <wp:lineTo x="11631" y="18000"/>
                <wp:lineTo x="11721" y="18181"/>
                <wp:lineTo x="11721" y="18900"/>
                <wp:lineTo x="11541" y="20340"/>
                <wp:lineTo x="11810" y="20160"/>
                <wp:lineTo x="11721" y="18900"/>
                <wp:lineTo x="11721" y="18181"/>
                <wp:lineTo x="11810" y="18360"/>
                <wp:lineTo x="12035" y="21600"/>
                <wp:lineTo x="11900" y="20700"/>
                <wp:lineTo x="11451" y="21060"/>
                <wp:lineTo x="11316" y="21600"/>
                <wp:lineTo x="11631" y="18000"/>
                <wp:lineTo x="11631" y="13320"/>
                <wp:lineTo x="11586" y="13320"/>
                <wp:lineTo x="11631" y="11340"/>
                <wp:lineTo x="11631" y="0"/>
                <wp:lineTo x="12349" y="0"/>
                <wp:lineTo x="12349" y="18000"/>
                <wp:lineTo x="12619" y="18720"/>
                <wp:lineTo x="12933" y="20520"/>
                <wp:lineTo x="12933" y="18000"/>
                <wp:lineTo x="13068" y="18000"/>
                <wp:lineTo x="13023" y="21600"/>
                <wp:lineTo x="12439" y="18900"/>
                <wp:lineTo x="12394" y="21420"/>
                <wp:lineTo x="12349" y="18000"/>
                <wp:lineTo x="12349" y="0"/>
                <wp:lineTo x="16885" y="0"/>
                <wp:lineTo x="16975" y="7740"/>
                <wp:lineTo x="17244" y="7920"/>
                <wp:lineTo x="17064" y="8460"/>
                <wp:lineTo x="16930" y="8460"/>
                <wp:lineTo x="16840" y="16380"/>
                <wp:lineTo x="16750" y="10980"/>
                <wp:lineTo x="16750" y="17820"/>
                <wp:lineTo x="17109" y="18720"/>
                <wp:lineTo x="16930" y="18540"/>
                <wp:lineTo x="16615" y="18720"/>
                <wp:lineTo x="16840" y="19620"/>
                <wp:lineTo x="17109" y="20160"/>
                <wp:lineTo x="17020" y="21420"/>
                <wp:lineTo x="16570" y="21240"/>
                <wp:lineTo x="16615" y="20520"/>
                <wp:lineTo x="16840" y="21240"/>
                <wp:lineTo x="16975" y="20160"/>
                <wp:lineTo x="16526" y="19440"/>
                <wp:lineTo x="16615" y="18000"/>
                <wp:lineTo x="16750" y="17820"/>
                <wp:lineTo x="16750" y="10980"/>
                <wp:lineTo x="16705" y="8280"/>
                <wp:lineTo x="16121" y="8100"/>
                <wp:lineTo x="15942" y="13680"/>
                <wp:lineTo x="15852" y="14121"/>
                <wp:lineTo x="15852" y="17820"/>
                <wp:lineTo x="16211" y="18360"/>
                <wp:lineTo x="16121" y="18900"/>
                <wp:lineTo x="15807" y="18360"/>
                <wp:lineTo x="15852" y="19440"/>
                <wp:lineTo x="16211" y="19980"/>
                <wp:lineTo x="16121" y="21420"/>
                <wp:lineTo x="15672" y="21240"/>
                <wp:lineTo x="15627" y="20520"/>
                <wp:lineTo x="15987" y="21060"/>
                <wp:lineTo x="16121" y="20340"/>
                <wp:lineTo x="15627" y="19260"/>
                <wp:lineTo x="15762" y="18000"/>
                <wp:lineTo x="15852" y="17820"/>
                <wp:lineTo x="15852" y="14121"/>
                <wp:lineTo x="15538" y="15660"/>
                <wp:lineTo x="14864" y="15660"/>
                <wp:lineTo x="14864" y="18000"/>
                <wp:lineTo x="15358" y="18360"/>
                <wp:lineTo x="14999" y="18360"/>
                <wp:lineTo x="14999" y="19440"/>
                <wp:lineTo x="15313" y="19800"/>
                <wp:lineTo x="14999" y="19800"/>
                <wp:lineTo x="14999" y="21060"/>
                <wp:lineTo x="15313" y="21420"/>
                <wp:lineTo x="14864" y="21420"/>
                <wp:lineTo x="14864" y="18000"/>
                <wp:lineTo x="14864" y="15660"/>
                <wp:lineTo x="14415" y="15660"/>
                <wp:lineTo x="13382" y="13500"/>
                <wp:lineTo x="13382" y="18000"/>
                <wp:lineTo x="13472" y="18051"/>
                <wp:lineTo x="13831" y="18540"/>
                <wp:lineTo x="13472" y="18360"/>
                <wp:lineTo x="13472" y="21060"/>
                <wp:lineTo x="13921" y="20700"/>
                <wp:lineTo x="13921" y="18720"/>
                <wp:lineTo x="13831" y="18540"/>
                <wp:lineTo x="13472" y="18051"/>
                <wp:lineTo x="14011" y="18360"/>
                <wp:lineTo x="14011" y="21060"/>
                <wp:lineTo x="13382" y="21600"/>
                <wp:lineTo x="13382" y="18000"/>
                <wp:lineTo x="13382" y="13500"/>
                <wp:lineTo x="13068" y="11520"/>
                <wp:lineTo x="13158" y="8820"/>
                <wp:lineTo x="13786" y="7380"/>
                <wp:lineTo x="14370" y="6840"/>
                <wp:lineTo x="14460" y="5310"/>
                <wp:lineTo x="14999" y="7920"/>
                <wp:lineTo x="14774" y="8280"/>
                <wp:lineTo x="15403" y="9720"/>
                <wp:lineTo x="14684" y="9180"/>
                <wp:lineTo x="14460" y="7920"/>
                <wp:lineTo x="13427" y="8820"/>
                <wp:lineTo x="13202" y="9900"/>
                <wp:lineTo x="13382" y="12240"/>
                <wp:lineTo x="14190" y="14400"/>
                <wp:lineTo x="15358" y="15120"/>
                <wp:lineTo x="15717" y="14040"/>
                <wp:lineTo x="15897" y="7920"/>
                <wp:lineTo x="14999" y="7920"/>
                <wp:lineTo x="14460" y="5310"/>
                <wp:lineTo x="14550" y="3780"/>
                <wp:lineTo x="15268" y="1800"/>
                <wp:lineTo x="15897" y="1260"/>
                <wp:lineTo x="15897" y="1980"/>
                <wp:lineTo x="15268" y="2340"/>
                <wp:lineTo x="14684" y="4320"/>
                <wp:lineTo x="14640" y="7020"/>
                <wp:lineTo x="15897" y="7200"/>
                <wp:lineTo x="15897" y="1980"/>
                <wp:lineTo x="15897" y="1260"/>
                <wp:lineTo x="16032" y="360"/>
                <wp:lineTo x="16166" y="7380"/>
                <wp:lineTo x="16705" y="7560"/>
                <wp:lineTo x="16795" y="360"/>
                <wp:lineTo x="16885" y="0"/>
                <wp:lineTo x="17558" y="0"/>
                <wp:lineTo x="17558" y="6840"/>
                <wp:lineTo x="17783" y="7920"/>
                <wp:lineTo x="17738" y="12780"/>
                <wp:lineTo x="17918" y="12060"/>
                <wp:lineTo x="18097" y="7560"/>
                <wp:lineTo x="18277" y="7740"/>
                <wp:lineTo x="18367" y="12600"/>
                <wp:lineTo x="18681" y="10440"/>
                <wp:lineTo x="18457" y="12960"/>
                <wp:lineTo x="18322" y="12960"/>
                <wp:lineTo x="18322" y="18000"/>
                <wp:lineTo x="18546" y="18540"/>
                <wp:lineTo x="18681" y="19440"/>
                <wp:lineTo x="18861" y="18000"/>
                <wp:lineTo x="18995" y="18360"/>
                <wp:lineTo x="18726" y="19980"/>
                <wp:lineTo x="18636" y="21420"/>
                <wp:lineTo x="18412" y="18540"/>
                <wp:lineTo x="18322" y="18000"/>
                <wp:lineTo x="18322" y="12960"/>
                <wp:lineTo x="18052" y="12960"/>
                <wp:lineTo x="18052" y="11340"/>
                <wp:lineTo x="17828" y="13500"/>
                <wp:lineTo x="17648" y="13293"/>
                <wp:lineTo x="17648" y="18000"/>
                <wp:lineTo x="17693" y="18000"/>
                <wp:lineTo x="17783" y="18900"/>
                <wp:lineTo x="17693" y="18720"/>
                <wp:lineTo x="17603" y="20340"/>
                <wp:lineTo x="17873" y="20340"/>
                <wp:lineTo x="17783" y="18900"/>
                <wp:lineTo x="17693" y="18000"/>
                <wp:lineTo x="17828" y="18000"/>
                <wp:lineTo x="18097" y="21600"/>
                <wp:lineTo x="17918" y="20700"/>
                <wp:lineTo x="17514" y="20880"/>
                <wp:lineTo x="17379" y="21600"/>
                <wp:lineTo x="17648" y="18000"/>
                <wp:lineTo x="17648" y="13293"/>
                <wp:lineTo x="17514" y="13140"/>
                <wp:lineTo x="17558" y="6840"/>
                <wp:lineTo x="17558" y="0"/>
                <wp:lineTo x="18861" y="0"/>
                <wp:lineTo x="18861" y="6840"/>
                <wp:lineTo x="19085" y="7380"/>
                <wp:lineTo x="19085" y="11340"/>
                <wp:lineTo x="19444" y="7200"/>
                <wp:lineTo x="19669" y="7380"/>
                <wp:lineTo x="19714" y="12600"/>
                <wp:lineTo x="20073" y="10440"/>
                <wp:lineTo x="19938" y="11795"/>
                <wp:lineTo x="19938" y="17820"/>
                <wp:lineTo x="20298" y="18540"/>
                <wp:lineTo x="20118" y="18540"/>
                <wp:lineTo x="19804" y="18720"/>
                <wp:lineTo x="20028" y="19620"/>
                <wp:lineTo x="20298" y="20160"/>
                <wp:lineTo x="20208" y="21420"/>
                <wp:lineTo x="19759" y="21240"/>
                <wp:lineTo x="19804" y="20520"/>
                <wp:lineTo x="20028" y="21240"/>
                <wp:lineTo x="20163" y="20160"/>
                <wp:lineTo x="19714" y="19440"/>
                <wp:lineTo x="19804" y="18000"/>
                <wp:lineTo x="19938" y="17820"/>
                <wp:lineTo x="19938" y="11795"/>
                <wp:lineTo x="19804" y="13140"/>
                <wp:lineTo x="19489" y="13320"/>
                <wp:lineTo x="19444" y="8100"/>
                <wp:lineTo x="19085" y="13500"/>
                <wp:lineTo x="18861" y="13140"/>
                <wp:lineTo x="18861" y="6840"/>
                <wp:lineTo x="18861" y="0"/>
                <wp:lineTo x="20253" y="0"/>
                <wp:lineTo x="20253" y="3600"/>
                <wp:lineTo x="20388" y="3780"/>
                <wp:lineTo x="20477" y="5940"/>
                <wp:lineTo x="21600" y="6480"/>
                <wp:lineTo x="20388" y="6840"/>
                <wp:lineTo x="20477" y="13320"/>
                <wp:lineTo x="20702" y="13140"/>
                <wp:lineTo x="20881" y="9180"/>
                <wp:lineTo x="20792" y="13320"/>
                <wp:lineTo x="20612" y="14220"/>
                <wp:lineTo x="20522" y="14116"/>
                <wp:lineTo x="20522" y="18000"/>
                <wp:lineTo x="21151" y="18360"/>
                <wp:lineTo x="20881" y="18360"/>
                <wp:lineTo x="20792" y="21600"/>
                <wp:lineTo x="20792" y="18360"/>
                <wp:lineTo x="20522" y="18000"/>
                <wp:lineTo x="20522" y="14116"/>
                <wp:lineTo x="20298" y="13860"/>
                <wp:lineTo x="20163" y="11520"/>
                <wp:lineTo x="20163" y="6660"/>
                <wp:lineTo x="19983" y="6480"/>
                <wp:lineTo x="20208" y="5760"/>
                <wp:lineTo x="20253" y="3600"/>
                <wp:lineTo x="20253" y="0"/>
                <wp:lineTo x="2066" y="0"/>
              </wp:wrapPolygon>
            </wp:wrapThrough>
            <wp:docPr id="1073741825" name="officeArt object" descr="LEH-logo-sm.png"/>
            <wp:cNvGraphicFramePr/>
            <a:graphic xmlns:a="http://schemas.openxmlformats.org/drawingml/2006/main">
              <a:graphicData uri="http://schemas.openxmlformats.org/drawingml/2006/picture">
                <pic:pic xmlns:pic="http://schemas.openxmlformats.org/drawingml/2006/picture">
                  <pic:nvPicPr>
                    <pic:cNvPr id="1073741825" name="LEH-logo-sm.png" descr="LEH-logo-sm.png"/>
                    <pic:cNvPicPr>
                      <a:picLocks noChangeAspect="1"/>
                    </pic:cNvPicPr>
                  </pic:nvPicPr>
                  <pic:blipFill>
                    <a:blip r:embed="rId4">
                      <a:extLst/>
                    </a:blip>
                    <a:stretch>
                      <a:fillRect/>
                    </a:stretch>
                  </pic:blipFill>
                  <pic:spPr>
                    <a:xfrm>
                      <a:off x="0" y="0"/>
                      <a:ext cx="2127090" cy="530667"/>
                    </a:xfrm>
                    <a:prstGeom prst="rect">
                      <a:avLst/>
                    </a:prstGeom>
                    <a:ln w="12700" cap="flat">
                      <a:noFill/>
                      <a:miter lim="400000"/>
                    </a:ln>
                    <a:effectLst/>
                  </pic:spPr>
                </pic:pic>
              </a:graphicData>
            </a:graphic>
          </wp:anchor>
        </w:drawing>
      </w:r>
    </w:p>
    <w:p>
      <w:pPr>
        <w:pStyle w:val="Addressee"/>
        <w:bidi w:val="0"/>
      </w:pPr>
    </w:p>
    <w:p>
      <w:pPr>
        <w:pStyle w:val="Addressee"/>
        <w:bidi w:val="0"/>
      </w:pPr>
    </w:p>
    <w:p>
      <w:pPr>
        <w:pStyle w:val="Body"/>
        <w:bidi w:val="0"/>
      </w:pPr>
      <w:r>
        <w:rPr>
          <w:rtl w:val="0"/>
        </w:rPr>
        <w:t>Laurel E. Hunt writes about pet therapy, pet loss, and the human-animal bond. Her mission is to honor the bond, to understand the deeply felt grief of pet loss, and to celebrate the joyful ways in which pets enhance our lives and health.</w:t>
      </w:r>
      <w:r>
        <w:rPr>
          <w:rtl w:val="0"/>
        </w:rPr>
        <w:t> </w:t>
      </w:r>
    </w:p>
    <w:p>
      <w:pPr>
        <w:pStyle w:val="Body"/>
        <w:bidi w:val="0"/>
        <w:rPr>
          <w:shd w:val="clear" w:color="auto" w:fill="ffffff"/>
        </w:rPr>
      </w:pPr>
    </w:p>
    <w:p>
      <w:pPr>
        <w:pStyle w:val="Body"/>
        <w:bidi w:val="0"/>
      </w:pPr>
      <w:r>
        <w:rPr>
          <w:rtl w:val="0"/>
        </w:rPr>
        <w:t>Laurel is the author of Angel Pawprints: Reflections on Loving and Losing a Canine Companion (Hyperion, 2000) and Angel Whiskers: Reflections on Loving and Losing a Feline Companion (Hyperion, 2001). In addition to pet industry publications, she has published essays in literary journals including Snapdragon, Pulse, The Intima, and The Examined Life Journal.</w:t>
      </w:r>
      <w:r>
        <w:rPr>
          <w:rtl w:val="0"/>
        </w:rPr>
        <w:t> </w:t>
      </w:r>
    </w:p>
    <w:p>
      <w:pPr>
        <w:pStyle w:val="Body"/>
        <w:bidi w:val="0"/>
      </w:pPr>
      <w:r>
        <w:rPr>
          <w:rtl w:val="0"/>
        </w:rPr>
        <w:t> </w:t>
      </w:r>
    </w:p>
    <w:p>
      <w:pPr>
        <w:pStyle w:val="Body"/>
        <w:bidi w:val="0"/>
      </w:pPr>
      <w:r>
        <w:rPr>
          <w:rtl w:val="0"/>
        </w:rPr>
        <w:t>A graduate of Cornell Univ</w:t>
      </w:r>
      <w: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page">
                  <wp:posOffset>723900</wp:posOffset>
                </wp:positionH>
                <wp:positionV relativeFrom="page">
                  <wp:posOffset>9067800</wp:posOffset>
                </wp:positionV>
                <wp:extent cx="6324943" cy="762000"/>
                <wp:effectExtent l="0" t="0" r="0" b="0"/>
                <wp:wrapTopAndBottom distT="152400" distB="152400"/>
                <wp:docPr id="1073741828" name="officeArt object" descr="Group"/>
                <wp:cNvGraphicFramePr/>
                <a:graphic xmlns:a="http://schemas.openxmlformats.org/drawingml/2006/main">
                  <a:graphicData uri="http://schemas.microsoft.com/office/word/2010/wordprocessingGroup">
                    <wpg:wgp>
                      <wpg:cNvGrpSpPr/>
                      <wpg:grpSpPr>
                        <a:xfrm>
                          <a:off x="0" y="0"/>
                          <a:ext cx="6324943" cy="762000"/>
                          <a:chOff x="0" y="0"/>
                          <a:chExt cx="6324942" cy="762000"/>
                        </a:xfrm>
                      </wpg:grpSpPr>
                      <wps:wsp>
                        <wps:cNvPr id="1073741826" name="Line"/>
                        <wps:cNvSpPr/>
                        <wps:spPr>
                          <a:xfrm>
                            <a:off x="317654" y="372587"/>
                            <a:ext cx="5689716" cy="1"/>
                          </a:xfrm>
                          <a:prstGeom prst="line">
                            <a:avLst/>
                          </a:prstGeom>
                          <a:noFill/>
                          <a:ln w="38100" cap="flat">
                            <a:solidFill>
                              <a:srgbClr val="C6CB00"/>
                            </a:solidFill>
                            <a:prstDash val="solid"/>
                            <a:miter lim="400000"/>
                          </a:ln>
                          <a:effectLst/>
                        </wps:spPr>
                        <wps:bodyPr/>
                      </wps:wsp>
                      <wps:wsp>
                        <wps:cNvPr id="1073741827" name="barkwaglove.com"/>
                        <wps:cNvSpPr txBox="1"/>
                        <wps:spPr>
                          <a:xfrm>
                            <a:off x="0" y="0"/>
                            <a:ext cx="6324943" cy="762000"/>
                          </a:xfrm>
                          <a:prstGeom prst="rect">
                            <a:avLst/>
                          </a:prstGeom>
                          <a:noFill/>
                          <a:ln w="12700" cap="flat">
                            <a:noFill/>
                            <a:miter lim="400000"/>
                          </a:ln>
                          <a:effectLst/>
                        </wps:spPr>
                        <wps:txbx>
                          <w:txbxContent>
                            <w:p>
                              <w:pPr>
                                <w:pStyle w:val="Contact Information"/>
                                <w:bidi w:val="0"/>
                              </w:pPr>
                              <w:r/>
                            </w:p>
                            <w:p>
                              <w:pPr>
                                <w:pStyle w:val="Contact Information"/>
                                <w:bidi w:val="0"/>
                              </w:pPr>
                              <w:r/>
                            </w:p>
                            <w:p>
                              <w:pPr>
                                <w:pStyle w:val="Sender Information"/>
                                <w:bidi w:val="0"/>
                              </w:pPr>
                              <w:r>
                                <w:rPr>
                                  <w:rtl w:val="0"/>
                                </w:rPr>
                                <w:t>barkwaglove.com</w:t>
                              </w:r>
                            </w:p>
                          </w:txbxContent>
                        </wps:txbx>
                        <wps:bodyPr wrap="square" lIns="50800" tIns="50800" rIns="50800" bIns="50800" numCol="1" anchor="t">
                          <a:noAutofit/>
                        </wps:bodyPr>
                      </wps:wsp>
                    </wpg:wgp>
                  </a:graphicData>
                </a:graphic>
              </wp:anchor>
            </w:drawing>
          </mc:Choice>
          <mc:Fallback>
            <w:pict>
              <v:group id="_x0000_s1026" style="visibility:visible;position:absolute;margin-left:57.0pt;margin-top:714.0pt;width:498.0pt;height:60.0pt;z-index:251659264;mso-position-horizontal:absolute;mso-position-horizontal-relative:page;mso-position-vertical:absolute;mso-position-vertical-relative:page;mso-wrap-distance-left:12.0pt;mso-wrap-distance-top:12.0pt;mso-wrap-distance-right:12.0pt;mso-wrap-distance-bottom:12.0pt;" coordorigin="0,0" coordsize="6324943,762000">
                <w10:wrap type="topAndBottom" side="bothSides" anchorx="page" anchory="page"/>
                <v:line id="_x0000_s1027" style="position:absolute;left:317654;top:372588;width:5689715;height:0;">
                  <v:fill on="f"/>
                  <v:stroke filltype="solid" color="#C6CB00" opacity="100.0%" weight="3.0pt" dashstyle="solid" endcap="flat" miterlimit="400.0%" joinstyle="miter" linestyle="single" startarrow="none" startarrowwidth="medium" startarrowlength="medium" endarrow="none" endarrowwidth="medium" endarrowlength="medium"/>
                </v:line>
                <v:shape id="_x0000_s1028" type="#_x0000_t202" style="position:absolute;left:0;top:0;width:6324943;height:762000;">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bidi w:val="0"/>
                        </w:pPr>
                        <w:r/>
                      </w:p>
                      <w:p>
                        <w:pPr>
                          <w:pStyle w:val="Contact Information"/>
                          <w:bidi w:val="0"/>
                        </w:pPr>
                        <w:r/>
                      </w:p>
                      <w:p>
                        <w:pPr>
                          <w:pStyle w:val="Sender Information"/>
                          <w:bidi w:val="0"/>
                        </w:pPr>
                        <w:r>
                          <w:rPr>
                            <w:rtl w:val="0"/>
                          </w:rPr>
                          <w:t>barkwaglove.com</w:t>
                        </w:r>
                      </w:p>
                    </w:txbxContent>
                  </v:textbox>
                </v:shape>
              </v:group>
            </w:pict>
          </mc:Fallback>
        </mc:AlternateContent>
      </w:r>
      <w:r>
        <w:rPr>
          <w:rtl w:val="0"/>
        </w:rPr>
        <w:t xml:space="preserve">ersity and Pratt Institute, Laurel continues to study creative nonfiction and memoir and has completed the </w:t>
      </w:r>
      <w:r>
        <w:rPr>
          <w:rtl w:val="0"/>
        </w:rPr>
        <w:t>“</w:t>
      </w:r>
      <w:r>
        <w:rPr>
          <w:rtl w:val="0"/>
        </w:rPr>
        <w:t>One Book Semester</w:t>
      </w:r>
      <w:r>
        <w:rPr>
          <w:rtl w:val="0"/>
        </w:rPr>
        <w:t xml:space="preserve">” </w:t>
      </w:r>
      <w:r>
        <w:rPr>
          <w:rtl w:val="0"/>
        </w:rPr>
        <w:t>at Queens University MFA program. She is also certified as a Companion Animal End of Life Doula through the University of Vermont School of Medicine. As a doula, she provides compassionate support for the loss of a pet. Together with her dog Baker, she served as a Registered Pet Partner through Pet Partners, Inc. and visited hundreds of hospital patients. She is currently writing a memoir of her pet therapy experiences, while training Holly, her Cavalier King Charles spaniel, as a future therapy dog.</w:t>
      </w:r>
    </w:p>
    <w:sectPr>
      <w:headerReference w:type="default" r:id="rId5"/>
      <w:footerReference w:type="default" r:id="rId6"/>
      <w:pgSz w:w="12240" w:h="15840" w:orient="portrait"/>
      <w:pgMar w:top="760" w:right="1960" w:bottom="1440" w:left="19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w:charset w:val="00"/>
    <w:family w:val="roman"/>
    <w:pitch w:val="default"/>
  </w:font>
  <w:font w:name="Graphik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me">
    <w:name w:val="Name"/>
    <w:next w:val="Name"/>
    <w:pPr>
      <w:keepNext w:val="0"/>
      <w:keepLines w:val="0"/>
      <w:pageBreakBefore w:val="0"/>
      <w:widowControl w:val="1"/>
      <w:shd w:val="clear" w:color="auto" w:fill="auto"/>
      <w:suppressAutoHyphens w:val="0"/>
      <w:bidi w:val="0"/>
      <w:spacing w:before="0" w:after="20" w:line="192" w:lineRule="auto"/>
      <w:ind w:left="0" w:right="0" w:firstLine="0"/>
      <w:jc w:val="center"/>
      <w:outlineLvl w:val="2"/>
    </w:pPr>
    <w:rPr>
      <w:rFonts w:ascii="Graphik" w:cs="Arial Unicode MS" w:hAnsi="Graphik" w:eastAsia="Arial Unicode MS"/>
      <w:b w:val="1"/>
      <w:bCs w:val="1"/>
      <w:i w:val="0"/>
      <w:iCs w:val="0"/>
      <w:caps w:val="1"/>
      <w:strike w:val="0"/>
      <w:dstrike w:val="0"/>
      <w:outline w:val="0"/>
      <w:color w:val="195c71"/>
      <w:spacing w:val="27"/>
      <w:kern w:val="0"/>
      <w:position w:val="0"/>
      <w:sz w:val="54"/>
      <w:szCs w:val="54"/>
      <w:u w:val="none"/>
      <w:shd w:val="nil" w:color="auto" w:fill="auto"/>
      <w:vertAlign w:val="baseline"/>
      <w14:textOutline>
        <w14:noFill/>
      </w14:textOutline>
      <w14:textFill>
        <w14:solidFill>
          <w14:srgbClr w14:val="1A5C71"/>
        </w14:solidFill>
      </w14:textFill>
    </w:rPr>
  </w:style>
  <w:style w:type="paragraph" w:styleId="Addressee">
    <w:name w:val="Addressee"/>
    <w:next w:val="Addressee"/>
    <w:pPr>
      <w:keepNext w:val="0"/>
      <w:keepLines w:val="0"/>
      <w:pageBreakBefore w:val="0"/>
      <w:widowControl w:val="1"/>
      <w:shd w:val="clear" w:color="auto" w:fill="auto"/>
      <w:suppressAutoHyphens w:val="0"/>
      <w:bidi w:val="0"/>
      <w:spacing w:before="0" w:after="0" w:line="312"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312"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Contact Information">
    <w:name w:val="Contact Information"/>
    <w:next w:val="Contact Information"/>
    <w:pPr>
      <w:keepNext w:val="0"/>
      <w:keepLines w:val="0"/>
      <w:pageBreakBefore w:val="0"/>
      <w:widowControl w:val="1"/>
      <w:shd w:val="clear" w:color="auto" w:fill="auto"/>
      <w:suppressAutoHyphens w:val="0"/>
      <w:bidi w:val="0"/>
      <w:spacing w:before="0" w:after="0" w:line="360" w:lineRule="auto"/>
      <w:ind w:left="0" w:right="0" w:firstLine="0"/>
      <w:jc w:val="center"/>
      <w:outlineLvl w:val="2"/>
    </w:pPr>
    <w:rPr>
      <w:rFonts w:ascii="Graphik Semibold" w:cs="Graphik Semibold" w:hAnsi="Graphik Semibold" w:eastAsia="Graphik Semibold"/>
      <w:b w:val="0"/>
      <w:bCs w:val="0"/>
      <w:i w:val="0"/>
      <w:iCs w:val="0"/>
      <w:caps w:val="1"/>
      <w:strike w:val="0"/>
      <w:dstrike w:val="0"/>
      <w:outline w:val="0"/>
      <w:color w:val="80adba"/>
      <w:spacing w:val="16"/>
      <w:kern w:val="0"/>
      <w:position w:val="0"/>
      <w:sz w:val="16"/>
      <w:szCs w:val="16"/>
      <w:u w:val="none"/>
      <w:shd w:val="nil" w:color="auto" w:fill="auto"/>
      <w:vertAlign w:val="baseline"/>
      <w14:textOutline>
        <w14:noFill/>
      </w14:textOutline>
      <w14:textFill>
        <w14:solidFill>
          <w14:srgbClr w14:val="81ADBB"/>
        </w14:solidFill>
      </w14:textFill>
    </w:rPr>
  </w:style>
  <w:style w:type="paragraph" w:styleId="Sender Information">
    <w:name w:val="Sender Information"/>
    <w:next w:val="Body"/>
    <w:pPr>
      <w:keepNext w:val="0"/>
      <w:keepLines w:val="0"/>
      <w:pageBreakBefore w:val="0"/>
      <w:widowControl w:val="1"/>
      <w:shd w:val="clear" w:color="auto" w:fill="auto"/>
      <w:suppressAutoHyphens w:val="0"/>
      <w:bidi w:val="0"/>
      <w:spacing w:before="0" w:after="0" w:line="360" w:lineRule="auto"/>
      <w:ind w:left="0" w:right="0" w:firstLine="0"/>
      <w:jc w:val="center"/>
      <w:outlineLvl w:val="2"/>
    </w:pPr>
    <w:rPr>
      <w:rFonts w:ascii="Graphik Semibold" w:cs="Arial Unicode MS" w:hAnsi="Graphik Semibold" w:eastAsia="Arial Unicode MS"/>
      <w:b w:val="0"/>
      <w:bCs w:val="0"/>
      <w:i w:val="0"/>
      <w:iCs w:val="0"/>
      <w:caps w:val="1"/>
      <w:strike w:val="0"/>
      <w:dstrike w:val="0"/>
      <w:outline w:val="0"/>
      <w:color w:val="195c71"/>
      <w:spacing w:val="16"/>
      <w:kern w:val="0"/>
      <w:position w:val="0"/>
      <w:sz w:val="16"/>
      <w:szCs w:val="16"/>
      <w:u w:val="none"/>
      <w:shd w:val="nil" w:color="auto" w:fill="auto"/>
      <w:vertAlign w:val="baseline"/>
      <w:lang w:val="nl-NL"/>
      <w14:textOutline>
        <w14:noFill/>
      </w14:textOutline>
      <w14:textFill>
        <w14:solidFill>
          <w14:srgbClr w14:val="1A5C7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4_ContemporaryLetter">
  <a:themeElements>
    <a:clrScheme name="24_ContemporaryLetter">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Letter">
      <a:majorFont>
        <a:latin typeface="Graphik"/>
        <a:ea typeface="Graphik"/>
        <a:cs typeface="Graphik"/>
      </a:majorFont>
      <a:minorFont>
        <a:latin typeface="Graphik"/>
        <a:ea typeface="Graphik"/>
        <a:cs typeface="Graphik"/>
      </a:minorFont>
    </a:fontScheme>
    <a:fmtScheme name="24_Contemporary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Graphik Medium"/>
            <a:ea typeface="Graphik Medium"/>
            <a:cs typeface="Graphik 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100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